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ED7BC3" w14:textId="23385F80" w:rsidR="009D4256" w:rsidRPr="009D4256" w:rsidRDefault="009D4256" w:rsidP="009D4256">
      <w:r w:rsidRPr="009D4256">
        <w:t xml:space="preserve">MOTION FROM </w:t>
      </w:r>
      <w:r>
        <w:t>MISSION COMMITTEE</w:t>
      </w:r>
      <w:r w:rsidR="00467170">
        <w:t xml:space="preserve"> – May 2025</w:t>
      </w:r>
    </w:p>
    <w:p w14:paraId="2EB1B2D8" w14:textId="77777777" w:rsidR="009D4256" w:rsidRPr="009D4256" w:rsidRDefault="009D4256" w:rsidP="009D4256">
      <w:r w:rsidRPr="009D4256">
        <w:t>MOTION</w:t>
      </w:r>
    </w:p>
    <w:p w14:paraId="1819A110" w14:textId="03AEA623" w:rsidR="009D4256" w:rsidRDefault="009D4256" w:rsidP="009D4256">
      <w:r>
        <w:t xml:space="preserve">To allow for potential fundraising, if needed, for the fledgling Youth Creations program currently being launched under Missions by Moxi Bevard (daughter of new member Jericha Bevard) and her best friend Kylie to minister to the youth/kids through the arts. </w:t>
      </w:r>
    </w:p>
    <w:p w14:paraId="33BDBCFB" w14:textId="77777777" w:rsidR="009D4256" w:rsidRDefault="009D4256" w:rsidP="009D4256"/>
    <w:p w14:paraId="57BF2E23" w14:textId="494FDE8D" w:rsidR="009D4256" w:rsidRPr="009D4256" w:rsidRDefault="009D4256" w:rsidP="009D4256">
      <w:r w:rsidRPr="009D4256">
        <w:t>RATIONALE:</w:t>
      </w:r>
    </w:p>
    <w:p w14:paraId="17EE4B25" w14:textId="18614445" w:rsidR="009D4256" w:rsidRDefault="009D4256" w:rsidP="009D4256">
      <w:r>
        <w:t xml:space="preserve">Currently the pair is sorting and planning to use materials in our church arts supply closet. They also have received several monetary donations from friends and family, and we have Missions funds to use toward these efforts. However, if these run out and/or to supplement, the pair may want to do an outward-facing fundraiser like a chili cook-off competition (possibly involving the local fire department, the bike club that the father is a member of, and their friends). We see this as outreach but still need blanket Session approval through the end of 2025. </w:t>
      </w:r>
    </w:p>
    <w:p w14:paraId="10408D22" w14:textId="77777777" w:rsidR="009D4256" w:rsidRPr="009D4256" w:rsidRDefault="009D4256" w:rsidP="009D4256"/>
    <w:p w14:paraId="00BCBC91" w14:textId="77777777" w:rsidR="009D4256" w:rsidRPr="009D4256" w:rsidRDefault="009D4256" w:rsidP="009D4256">
      <w:r w:rsidRPr="009D4256">
        <w:t>IMPACT ON BUDGET:</w:t>
      </w:r>
    </w:p>
    <w:p w14:paraId="2C694C58" w14:textId="7F7A782D" w:rsidR="009D4256" w:rsidRDefault="009D4256">
      <w:r>
        <w:t xml:space="preserve">None. </w:t>
      </w:r>
    </w:p>
    <w:p w14:paraId="6F87293B" w14:textId="77777777" w:rsidR="009D4256" w:rsidRDefault="009D4256"/>
    <w:p w14:paraId="20D2D16E" w14:textId="0E3C4145" w:rsidR="009D4256" w:rsidRPr="009D4256" w:rsidRDefault="009D4256">
      <w:pPr>
        <w:rPr>
          <w:i/>
          <w:iCs/>
        </w:rPr>
      </w:pPr>
      <w:r w:rsidRPr="009D4256">
        <w:rPr>
          <w:i/>
          <w:iCs/>
        </w:rPr>
        <w:t>Additional information, from Moxi:</w:t>
      </w:r>
    </w:p>
    <w:p w14:paraId="08B2555E" w14:textId="21FFAC88" w:rsidR="009D4256" w:rsidRDefault="009D4256" w:rsidP="009D4256">
      <w:pPr>
        <w:ind w:right="-360"/>
      </w:pPr>
      <w:r w:rsidRPr="009D4256">
        <w:t>The purpose</w:t>
      </w:r>
      <w:r>
        <w:t xml:space="preserve"> [of our mission]</w:t>
      </w:r>
      <w:r w:rsidRPr="009D4256">
        <w:t xml:space="preserve"> is to spread the word of </w:t>
      </w:r>
      <w:r>
        <w:t>G</w:t>
      </w:r>
      <w:r w:rsidRPr="009D4256">
        <w:t>od to our youth</w:t>
      </w:r>
      <w:r>
        <w:t xml:space="preserve"> </w:t>
      </w:r>
      <w:r w:rsidRPr="009D4256">
        <w:t xml:space="preserve">(ages 5 and up unless accompanied by an adult) through artwork, crafting and creation which our </w:t>
      </w:r>
      <w:r>
        <w:t>G</w:t>
      </w:r>
      <w:r w:rsidRPr="009D4256">
        <w:t>od does amazingly well, and to give people an opportunity to learn something new and fun.</w:t>
      </w:r>
      <w:r w:rsidRPr="009D4256">
        <w:br/>
        <w:t xml:space="preserve">The plan to start is to work with Melinda in children's time </w:t>
      </w:r>
      <w:r>
        <w:t>[Melinda is on board], to l</w:t>
      </w:r>
      <w:r w:rsidRPr="009D4256">
        <w:t xml:space="preserve">earn and get to know the current program better and maybe do some simple crafts during </w:t>
      </w:r>
      <w:r w:rsidRPr="009D4256">
        <w:t>Sunday</w:t>
      </w:r>
      <w:r w:rsidRPr="009D4256">
        <w:t xml:space="preserve"> service.</w:t>
      </w:r>
      <w:r>
        <w:t xml:space="preserve"> </w:t>
      </w:r>
      <w:r w:rsidRPr="009D4256">
        <w:t xml:space="preserve">We will be partnering with Spiritual Formation committee, continue partnering with Mission </w:t>
      </w:r>
      <w:r>
        <w:t>C</w:t>
      </w:r>
      <w:r w:rsidRPr="009D4256">
        <w:t>ontrol, Love thy Neighbor</w:t>
      </w:r>
      <w:r>
        <w:t xml:space="preserve">, </w:t>
      </w:r>
      <w:r w:rsidRPr="009D4256">
        <w:t xml:space="preserve">and Family Promise to build </w:t>
      </w:r>
      <w:r>
        <w:t>Y</w:t>
      </w:r>
      <w:r w:rsidRPr="009D4256">
        <w:t xml:space="preserve">outh </w:t>
      </w:r>
      <w:r>
        <w:t>C</w:t>
      </w:r>
      <w:r w:rsidRPr="009D4256">
        <w:t>reations into its own program so we can host craft nights at ICM and WPC and we can make it possibly available one or two days a week next summer during the week or do a VBS art week to offer kids something to do other than stare at screens all day!</w:t>
      </w:r>
      <w:r w:rsidRPr="009D4256">
        <w:br/>
      </w:r>
      <w:r w:rsidRPr="009D4256">
        <w:br/>
        <w:t>Needs</w:t>
      </w:r>
      <w:r>
        <w:t xml:space="preserve"> </w:t>
      </w:r>
      <w:r w:rsidRPr="009D4256">
        <w:t>- to start and get going</w:t>
      </w:r>
      <w:r>
        <w:t>, a</w:t>
      </w:r>
      <w:r w:rsidRPr="009D4256">
        <w:t>ll we need is your love and support. You have a room full of supplies we can utilize and organize for now as well as we have already received an outpouring of donations from our neighbors and friends!”</w:t>
      </w:r>
    </w:p>
    <w:sectPr w:rsidR="009D42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256"/>
    <w:rsid w:val="00467170"/>
    <w:rsid w:val="009D4256"/>
    <w:rsid w:val="00BD08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E2C91"/>
  <w15:chartTrackingRefBased/>
  <w15:docId w15:val="{8DA3409C-B4A0-4681-B2A7-BB1EE2AB4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42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D42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D42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42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D42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42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42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42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42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42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D42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D42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42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42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42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42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42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4256"/>
    <w:rPr>
      <w:rFonts w:eastAsiaTheme="majorEastAsia" w:cstheme="majorBidi"/>
      <w:color w:val="272727" w:themeColor="text1" w:themeTint="D8"/>
    </w:rPr>
  </w:style>
  <w:style w:type="paragraph" w:styleId="Title">
    <w:name w:val="Title"/>
    <w:basedOn w:val="Normal"/>
    <w:next w:val="Normal"/>
    <w:link w:val="TitleChar"/>
    <w:uiPriority w:val="10"/>
    <w:qFormat/>
    <w:rsid w:val="009D42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42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42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42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4256"/>
    <w:pPr>
      <w:spacing w:before="160"/>
      <w:jc w:val="center"/>
    </w:pPr>
    <w:rPr>
      <w:i/>
      <w:iCs/>
      <w:color w:val="404040" w:themeColor="text1" w:themeTint="BF"/>
    </w:rPr>
  </w:style>
  <w:style w:type="character" w:customStyle="1" w:styleId="QuoteChar">
    <w:name w:val="Quote Char"/>
    <w:basedOn w:val="DefaultParagraphFont"/>
    <w:link w:val="Quote"/>
    <w:uiPriority w:val="29"/>
    <w:rsid w:val="009D4256"/>
    <w:rPr>
      <w:i/>
      <w:iCs/>
      <w:color w:val="404040" w:themeColor="text1" w:themeTint="BF"/>
    </w:rPr>
  </w:style>
  <w:style w:type="paragraph" w:styleId="ListParagraph">
    <w:name w:val="List Paragraph"/>
    <w:basedOn w:val="Normal"/>
    <w:uiPriority w:val="34"/>
    <w:qFormat/>
    <w:rsid w:val="009D4256"/>
    <w:pPr>
      <w:ind w:left="720"/>
      <w:contextualSpacing/>
    </w:pPr>
  </w:style>
  <w:style w:type="character" w:styleId="IntenseEmphasis">
    <w:name w:val="Intense Emphasis"/>
    <w:basedOn w:val="DefaultParagraphFont"/>
    <w:uiPriority w:val="21"/>
    <w:qFormat/>
    <w:rsid w:val="009D4256"/>
    <w:rPr>
      <w:i/>
      <w:iCs/>
      <w:color w:val="0F4761" w:themeColor="accent1" w:themeShade="BF"/>
    </w:rPr>
  </w:style>
  <w:style w:type="paragraph" w:styleId="IntenseQuote">
    <w:name w:val="Intense Quote"/>
    <w:basedOn w:val="Normal"/>
    <w:next w:val="Normal"/>
    <w:link w:val="IntenseQuoteChar"/>
    <w:uiPriority w:val="30"/>
    <w:qFormat/>
    <w:rsid w:val="009D42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4256"/>
    <w:rPr>
      <w:i/>
      <w:iCs/>
      <w:color w:val="0F4761" w:themeColor="accent1" w:themeShade="BF"/>
    </w:rPr>
  </w:style>
  <w:style w:type="character" w:styleId="IntenseReference">
    <w:name w:val="Intense Reference"/>
    <w:basedOn w:val="DefaultParagraphFont"/>
    <w:uiPriority w:val="32"/>
    <w:qFormat/>
    <w:rsid w:val="009D425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474403">
      <w:bodyDiv w:val="1"/>
      <w:marLeft w:val="0"/>
      <w:marRight w:val="0"/>
      <w:marTop w:val="0"/>
      <w:marBottom w:val="0"/>
      <w:divBdr>
        <w:top w:val="none" w:sz="0" w:space="0" w:color="auto"/>
        <w:left w:val="none" w:sz="0" w:space="0" w:color="auto"/>
        <w:bottom w:val="none" w:sz="0" w:space="0" w:color="auto"/>
        <w:right w:val="none" w:sz="0" w:space="0" w:color="auto"/>
      </w:divBdr>
    </w:div>
    <w:div w:id="766847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303</Words>
  <Characters>1731</Characters>
  <Application>Microsoft Office Word</Application>
  <DocSecurity>0</DocSecurity>
  <Lines>14</Lines>
  <Paragraphs>4</Paragraphs>
  <ScaleCrop>false</ScaleCrop>
  <Company/>
  <LinksUpToDate>false</LinksUpToDate>
  <CharactersWithSpaces>2030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Anya Ezhevskaya</dc:creator>
  <cp:keywords/>
  <dc:description/>
  <cp:lastModifiedBy>Anya Ezhevskaya</cp:lastModifiedBy>
  <cp:revision>2</cp:revision>
  <dcterms:created xsi:type="dcterms:W3CDTF">2025-05-27T22:27:00Z</dcterms:created>
  <dcterms:modified xsi:type="dcterms:W3CDTF">2025-05-27T22:36:00Z</dcterms:modified>
</cp:coreProperties>
</file>