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FF" w:rsidRDefault="0091585E" w:rsidP="0091585E">
      <w:pPr>
        <w:pStyle w:val="Title"/>
        <w:jc w:val="center"/>
      </w:pPr>
      <w:r>
        <w:t>WEBSTER PRESBYTERIAN CHURCH</w:t>
      </w:r>
    </w:p>
    <w:p w:rsidR="0091585E" w:rsidRDefault="0091585E" w:rsidP="0091585E">
      <w:pPr>
        <w:pStyle w:val="Title"/>
        <w:jc w:val="center"/>
      </w:pPr>
      <w:r>
        <w:t>ANNUAL MEETING OF THE CONGREGATION</w:t>
      </w:r>
    </w:p>
    <w:p w:rsidR="0091585E" w:rsidRDefault="0091585E" w:rsidP="0091585E">
      <w:pPr>
        <w:pStyle w:val="Title"/>
        <w:jc w:val="center"/>
      </w:pPr>
      <w:r>
        <w:t xml:space="preserve">SUNDAY, JANUARY </w:t>
      </w:r>
      <w:r w:rsidR="00237AAD">
        <w:t>25</w:t>
      </w:r>
      <w:r>
        <w:t>, 2015</w:t>
      </w:r>
    </w:p>
    <w:p w:rsidR="0091585E" w:rsidRDefault="0091585E" w:rsidP="0091585E">
      <w:pPr>
        <w:pStyle w:val="Title"/>
        <w:jc w:val="center"/>
      </w:pPr>
      <w:r>
        <w:t>Agenda</w:t>
      </w:r>
    </w:p>
    <w:p w:rsidR="0091585E" w:rsidRDefault="0091585E" w:rsidP="0091585E">
      <w:pPr>
        <w:pStyle w:val="NoSpacing"/>
      </w:pPr>
    </w:p>
    <w:p w:rsidR="0091585E" w:rsidRPr="0091585E" w:rsidRDefault="0091585E" w:rsidP="0091585E">
      <w:pPr>
        <w:pStyle w:val="NoSpacing"/>
        <w:rPr>
          <w:sz w:val="28"/>
          <w:szCs w:val="28"/>
        </w:rPr>
      </w:pPr>
      <w:r w:rsidRPr="0091585E">
        <w:rPr>
          <w:sz w:val="28"/>
          <w:szCs w:val="28"/>
        </w:rPr>
        <w:t>Call to order and opening prayer</w:t>
      </w:r>
    </w:p>
    <w:p w:rsidR="0091585E" w:rsidRPr="0091585E" w:rsidRDefault="0091585E" w:rsidP="0091585E">
      <w:pPr>
        <w:pStyle w:val="NoSpacing"/>
        <w:rPr>
          <w:sz w:val="28"/>
          <w:szCs w:val="28"/>
        </w:rPr>
      </w:pPr>
      <w:r w:rsidRPr="0091585E">
        <w:rPr>
          <w:sz w:val="28"/>
          <w:szCs w:val="28"/>
        </w:rPr>
        <w:t>Establish that a quorum is present</w:t>
      </w:r>
    </w:p>
    <w:p w:rsidR="0091585E" w:rsidRPr="0091585E" w:rsidRDefault="0091585E" w:rsidP="0091585E">
      <w:pPr>
        <w:pStyle w:val="NoSpacing"/>
        <w:rPr>
          <w:sz w:val="28"/>
          <w:szCs w:val="28"/>
        </w:rPr>
      </w:pPr>
    </w:p>
    <w:p w:rsidR="0091585E" w:rsidRPr="0091585E" w:rsidRDefault="0091585E" w:rsidP="0091585E">
      <w:pPr>
        <w:pStyle w:val="NoSpacing"/>
        <w:rPr>
          <w:b/>
          <w:sz w:val="28"/>
          <w:szCs w:val="28"/>
        </w:rPr>
      </w:pPr>
      <w:r w:rsidRPr="0091585E">
        <w:rPr>
          <w:b/>
          <w:sz w:val="28"/>
          <w:szCs w:val="28"/>
        </w:rPr>
        <w:t>Looking at what we achieved in 2014</w:t>
      </w:r>
    </w:p>
    <w:p w:rsidR="0091585E" w:rsidRPr="0091585E" w:rsidRDefault="0091585E" w:rsidP="009158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1585E">
        <w:rPr>
          <w:sz w:val="28"/>
          <w:szCs w:val="28"/>
        </w:rPr>
        <w:t>Find time to read the Staff and Session committee reports</w:t>
      </w:r>
    </w:p>
    <w:p w:rsidR="0091585E" w:rsidRPr="0091585E" w:rsidRDefault="0091585E" w:rsidP="009158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1585E">
        <w:rPr>
          <w:sz w:val="28"/>
          <w:szCs w:val="28"/>
        </w:rPr>
        <w:t>Receive the Tr</w:t>
      </w:r>
      <w:r w:rsidR="000A751D">
        <w:rPr>
          <w:sz w:val="28"/>
          <w:szCs w:val="28"/>
        </w:rPr>
        <w:t>easurer’s 2014 year-end report</w:t>
      </w:r>
    </w:p>
    <w:p w:rsidR="0091585E" w:rsidRPr="0091585E" w:rsidRDefault="0091585E" w:rsidP="0091585E">
      <w:pPr>
        <w:pStyle w:val="NoSpacing"/>
        <w:rPr>
          <w:sz w:val="28"/>
          <w:szCs w:val="28"/>
        </w:rPr>
      </w:pPr>
    </w:p>
    <w:p w:rsidR="0091585E" w:rsidRPr="0091585E" w:rsidRDefault="0091585E" w:rsidP="0091585E">
      <w:pPr>
        <w:pStyle w:val="NoSpacing"/>
        <w:rPr>
          <w:b/>
          <w:sz w:val="28"/>
          <w:szCs w:val="28"/>
        </w:rPr>
      </w:pPr>
      <w:r w:rsidRPr="0091585E">
        <w:rPr>
          <w:b/>
          <w:sz w:val="28"/>
          <w:szCs w:val="28"/>
        </w:rPr>
        <w:t xml:space="preserve">Looking </w:t>
      </w:r>
      <w:r>
        <w:rPr>
          <w:b/>
          <w:sz w:val="28"/>
          <w:szCs w:val="28"/>
        </w:rPr>
        <w:t>forward to</w:t>
      </w:r>
      <w:r w:rsidRPr="0091585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</w:p>
    <w:p w:rsidR="0091585E" w:rsidRDefault="0091585E" w:rsidP="009158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1585E">
        <w:rPr>
          <w:sz w:val="28"/>
          <w:szCs w:val="28"/>
        </w:rPr>
        <w:t>Receive the 201</w:t>
      </w:r>
      <w:r>
        <w:rPr>
          <w:sz w:val="28"/>
          <w:szCs w:val="28"/>
        </w:rPr>
        <w:t>5</w:t>
      </w:r>
      <w:r w:rsidRPr="0091585E">
        <w:rPr>
          <w:sz w:val="28"/>
          <w:szCs w:val="28"/>
        </w:rPr>
        <w:t xml:space="preserve"> </w:t>
      </w:r>
      <w:r>
        <w:rPr>
          <w:sz w:val="28"/>
          <w:szCs w:val="28"/>
        </w:rPr>
        <w:t>budget as adopted by session</w:t>
      </w:r>
    </w:p>
    <w:p w:rsidR="0091585E" w:rsidRDefault="0091585E" w:rsidP="0091585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Vote on Associate Pastor Terms of Call</w:t>
      </w:r>
    </w:p>
    <w:p w:rsidR="00EE32AD" w:rsidRDefault="00EE32AD" w:rsidP="00EE32AD">
      <w:pPr>
        <w:pStyle w:val="NoSpacing"/>
        <w:rPr>
          <w:sz w:val="28"/>
          <w:szCs w:val="28"/>
        </w:rPr>
      </w:pPr>
    </w:p>
    <w:p w:rsidR="00EE32AD" w:rsidRDefault="00EE32AD" w:rsidP="00EE32AD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Presentation</w:t>
      </w:r>
    </w:p>
    <w:p w:rsidR="00EE32AD" w:rsidRPr="00EE32AD" w:rsidRDefault="000A751D" w:rsidP="00EE32A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Presentation</w:t>
      </w:r>
    </w:p>
    <w:p w:rsidR="0091585E" w:rsidRPr="0091585E" w:rsidRDefault="0091585E" w:rsidP="0091585E">
      <w:pPr>
        <w:pStyle w:val="NoSpacing"/>
        <w:rPr>
          <w:sz w:val="28"/>
          <w:szCs w:val="28"/>
        </w:rPr>
      </w:pPr>
    </w:p>
    <w:p w:rsidR="0091585E" w:rsidRDefault="0091585E" w:rsidP="0091585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Closing prayer</w:t>
      </w:r>
      <w:bookmarkStart w:id="0" w:name="_GoBack"/>
      <w:bookmarkEnd w:id="0"/>
    </w:p>
    <w:p w:rsidR="0091585E" w:rsidRDefault="0091585E" w:rsidP="0091585E">
      <w:pPr>
        <w:pStyle w:val="NoSpacing"/>
        <w:rPr>
          <w:b/>
          <w:sz w:val="28"/>
          <w:szCs w:val="28"/>
        </w:rPr>
      </w:pPr>
    </w:p>
    <w:p w:rsidR="0091585E" w:rsidRDefault="0091585E" w:rsidP="0091585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p w:rsidR="0091585E" w:rsidRPr="0091585E" w:rsidRDefault="0091585E" w:rsidP="0091585E">
      <w:pPr>
        <w:pStyle w:val="NoSpacing"/>
        <w:rPr>
          <w:b/>
          <w:sz w:val="28"/>
          <w:szCs w:val="28"/>
        </w:rPr>
      </w:pPr>
    </w:p>
    <w:p w:rsidR="0091585E" w:rsidRPr="0091585E" w:rsidRDefault="0091585E" w:rsidP="0091585E">
      <w:pPr>
        <w:pStyle w:val="NoSpacing"/>
        <w:rPr>
          <w:sz w:val="28"/>
          <w:szCs w:val="28"/>
        </w:rPr>
      </w:pPr>
    </w:p>
    <w:sectPr w:rsidR="0091585E" w:rsidRPr="0091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806B5"/>
    <w:multiLevelType w:val="hybridMultilevel"/>
    <w:tmpl w:val="D6F2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21BEE"/>
    <w:multiLevelType w:val="hybridMultilevel"/>
    <w:tmpl w:val="422C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7E"/>
    <w:rsid w:val="000021D4"/>
    <w:rsid w:val="00006C79"/>
    <w:rsid w:val="00012174"/>
    <w:rsid w:val="0001641B"/>
    <w:rsid w:val="00042BFF"/>
    <w:rsid w:val="00044ACA"/>
    <w:rsid w:val="000460AE"/>
    <w:rsid w:val="00056272"/>
    <w:rsid w:val="00072E76"/>
    <w:rsid w:val="00087142"/>
    <w:rsid w:val="000A509C"/>
    <w:rsid w:val="000A6181"/>
    <w:rsid w:val="000A751D"/>
    <w:rsid w:val="000D3994"/>
    <w:rsid w:val="000E2816"/>
    <w:rsid w:val="000F211E"/>
    <w:rsid w:val="001128F7"/>
    <w:rsid w:val="001239B8"/>
    <w:rsid w:val="00131510"/>
    <w:rsid w:val="00132656"/>
    <w:rsid w:val="00141561"/>
    <w:rsid w:val="00157262"/>
    <w:rsid w:val="00164236"/>
    <w:rsid w:val="0018272B"/>
    <w:rsid w:val="00186188"/>
    <w:rsid w:val="001A1688"/>
    <w:rsid w:val="001B624C"/>
    <w:rsid w:val="001B7EAF"/>
    <w:rsid w:val="001C08FC"/>
    <w:rsid w:val="002009D1"/>
    <w:rsid w:val="002028EE"/>
    <w:rsid w:val="0020455F"/>
    <w:rsid w:val="00233D7E"/>
    <w:rsid w:val="00236E01"/>
    <w:rsid w:val="00237AAD"/>
    <w:rsid w:val="0024107B"/>
    <w:rsid w:val="00246C73"/>
    <w:rsid w:val="00263ACC"/>
    <w:rsid w:val="00277B40"/>
    <w:rsid w:val="00282BD1"/>
    <w:rsid w:val="0028658D"/>
    <w:rsid w:val="002918F1"/>
    <w:rsid w:val="002B3D1F"/>
    <w:rsid w:val="002C24E5"/>
    <w:rsid w:val="002D0574"/>
    <w:rsid w:val="002D68DE"/>
    <w:rsid w:val="002E713C"/>
    <w:rsid w:val="002F0D03"/>
    <w:rsid w:val="002F1265"/>
    <w:rsid w:val="002F5604"/>
    <w:rsid w:val="003029E5"/>
    <w:rsid w:val="003042F1"/>
    <w:rsid w:val="00331ABB"/>
    <w:rsid w:val="00343B91"/>
    <w:rsid w:val="00351B03"/>
    <w:rsid w:val="003536F5"/>
    <w:rsid w:val="00373E4C"/>
    <w:rsid w:val="00377ECF"/>
    <w:rsid w:val="003820AB"/>
    <w:rsid w:val="00383FED"/>
    <w:rsid w:val="003C0160"/>
    <w:rsid w:val="003C6E04"/>
    <w:rsid w:val="003D0B05"/>
    <w:rsid w:val="003D2BC3"/>
    <w:rsid w:val="003E551B"/>
    <w:rsid w:val="003F2EA8"/>
    <w:rsid w:val="00401869"/>
    <w:rsid w:val="004066C9"/>
    <w:rsid w:val="00411BAA"/>
    <w:rsid w:val="004169F8"/>
    <w:rsid w:val="004223C7"/>
    <w:rsid w:val="004257B5"/>
    <w:rsid w:val="00440903"/>
    <w:rsid w:val="00442D40"/>
    <w:rsid w:val="00453FE3"/>
    <w:rsid w:val="004575D1"/>
    <w:rsid w:val="00464004"/>
    <w:rsid w:val="00476F03"/>
    <w:rsid w:val="00481CE7"/>
    <w:rsid w:val="004A006B"/>
    <w:rsid w:val="004A5B82"/>
    <w:rsid w:val="004B512D"/>
    <w:rsid w:val="004C4A25"/>
    <w:rsid w:val="00521844"/>
    <w:rsid w:val="00523BE1"/>
    <w:rsid w:val="005340DF"/>
    <w:rsid w:val="00537429"/>
    <w:rsid w:val="00563DF2"/>
    <w:rsid w:val="005776BB"/>
    <w:rsid w:val="005B07DA"/>
    <w:rsid w:val="005E5598"/>
    <w:rsid w:val="006056BB"/>
    <w:rsid w:val="006339D6"/>
    <w:rsid w:val="00637288"/>
    <w:rsid w:val="00650496"/>
    <w:rsid w:val="00651BE8"/>
    <w:rsid w:val="0066430C"/>
    <w:rsid w:val="00672E8C"/>
    <w:rsid w:val="0067524B"/>
    <w:rsid w:val="006A00D5"/>
    <w:rsid w:val="006A56A4"/>
    <w:rsid w:val="006C1F68"/>
    <w:rsid w:val="006F7038"/>
    <w:rsid w:val="00711A48"/>
    <w:rsid w:val="00711FB4"/>
    <w:rsid w:val="00742B3F"/>
    <w:rsid w:val="00750C6D"/>
    <w:rsid w:val="00774308"/>
    <w:rsid w:val="0079051A"/>
    <w:rsid w:val="007B6781"/>
    <w:rsid w:val="007C505F"/>
    <w:rsid w:val="007D20F4"/>
    <w:rsid w:val="007F27EF"/>
    <w:rsid w:val="00810C9D"/>
    <w:rsid w:val="00827ACC"/>
    <w:rsid w:val="00830940"/>
    <w:rsid w:val="00836112"/>
    <w:rsid w:val="00836185"/>
    <w:rsid w:val="008363CE"/>
    <w:rsid w:val="008418B2"/>
    <w:rsid w:val="00842815"/>
    <w:rsid w:val="0085640F"/>
    <w:rsid w:val="00862D2B"/>
    <w:rsid w:val="008671C3"/>
    <w:rsid w:val="0088405C"/>
    <w:rsid w:val="0089558A"/>
    <w:rsid w:val="008A097F"/>
    <w:rsid w:val="008A46B5"/>
    <w:rsid w:val="008A4D76"/>
    <w:rsid w:val="008B020E"/>
    <w:rsid w:val="008C360C"/>
    <w:rsid w:val="008C5984"/>
    <w:rsid w:val="008C5A03"/>
    <w:rsid w:val="008E1A77"/>
    <w:rsid w:val="008E3799"/>
    <w:rsid w:val="008F59D8"/>
    <w:rsid w:val="00902F47"/>
    <w:rsid w:val="0091585E"/>
    <w:rsid w:val="009206FE"/>
    <w:rsid w:val="00923E9B"/>
    <w:rsid w:val="00942FC9"/>
    <w:rsid w:val="00953D6C"/>
    <w:rsid w:val="009765EF"/>
    <w:rsid w:val="00986C83"/>
    <w:rsid w:val="009A06F4"/>
    <w:rsid w:val="009C1C73"/>
    <w:rsid w:val="009C7D75"/>
    <w:rsid w:val="009D74DB"/>
    <w:rsid w:val="009E28E4"/>
    <w:rsid w:val="009E7340"/>
    <w:rsid w:val="00A35739"/>
    <w:rsid w:val="00A36047"/>
    <w:rsid w:val="00A46119"/>
    <w:rsid w:val="00A57C81"/>
    <w:rsid w:val="00A878AB"/>
    <w:rsid w:val="00A92C8E"/>
    <w:rsid w:val="00A97F7C"/>
    <w:rsid w:val="00AA09E0"/>
    <w:rsid w:val="00AA31AE"/>
    <w:rsid w:val="00AA5695"/>
    <w:rsid w:val="00AC1217"/>
    <w:rsid w:val="00AD066E"/>
    <w:rsid w:val="00B05879"/>
    <w:rsid w:val="00B12F7E"/>
    <w:rsid w:val="00B345BB"/>
    <w:rsid w:val="00B516FD"/>
    <w:rsid w:val="00B6709B"/>
    <w:rsid w:val="00B7643F"/>
    <w:rsid w:val="00BA722B"/>
    <w:rsid w:val="00BB389A"/>
    <w:rsid w:val="00BC3B14"/>
    <w:rsid w:val="00BE6F9C"/>
    <w:rsid w:val="00BF3562"/>
    <w:rsid w:val="00C21BF5"/>
    <w:rsid w:val="00C31A1C"/>
    <w:rsid w:val="00C32D2C"/>
    <w:rsid w:val="00C43ECA"/>
    <w:rsid w:val="00C46457"/>
    <w:rsid w:val="00C53CE3"/>
    <w:rsid w:val="00C66B20"/>
    <w:rsid w:val="00C80F14"/>
    <w:rsid w:val="00C87D86"/>
    <w:rsid w:val="00CA60B5"/>
    <w:rsid w:val="00CC5ED8"/>
    <w:rsid w:val="00CC79FD"/>
    <w:rsid w:val="00CD404F"/>
    <w:rsid w:val="00CF1713"/>
    <w:rsid w:val="00CF348E"/>
    <w:rsid w:val="00CF45F4"/>
    <w:rsid w:val="00D14E79"/>
    <w:rsid w:val="00D42109"/>
    <w:rsid w:val="00D67C33"/>
    <w:rsid w:val="00D75F44"/>
    <w:rsid w:val="00D862B4"/>
    <w:rsid w:val="00D93E85"/>
    <w:rsid w:val="00D95306"/>
    <w:rsid w:val="00DA56D6"/>
    <w:rsid w:val="00DB13F9"/>
    <w:rsid w:val="00DC61DF"/>
    <w:rsid w:val="00DE695C"/>
    <w:rsid w:val="00DF1949"/>
    <w:rsid w:val="00E01648"/>
    <w:rsid w:val="00E127E7"/>
    <w:rsid w:val="00E23D11"/>
    <w:rsid w:val="00E3396F"/>
    <w:rsid w:val="00E436C6"/>
    <w:rsid w:val="00E546E9"/>
    <w:rsid w:val="00E56A0E"/>
    <w:rsid w:val="00E63CF5"/>
    <w:rsid w:val="00E84FA0"/>
    <w:rsid w:val="00E967DF"/>
    <w:rsid w:val="00EA2898"/>
    <w:rsid w:val="00EA660C"/>
    <w:rsid w:val="00ED7355"/>
    <w:rsid w:val="00EE182F"/>
    <w:rsid w:val="00EE32AD"/>
    <w:rsid w:val="00EF3C4F"/>
    <w:rsid w:val="00F01FC0"/>
    <w:rsid w:val="00F10FC8"/>
    <w:rsid w:val="00F229F7"/>
    <w:rsid w:val="00F30335"/>
    <w:rsid w:val="00F335CD"/>
    <w:rsid w:val="00F523EC"/>
    <w:rsid w:val="00F55DEB"/>
    <w:rsid w:val="00F60E1C"/>
    <w:rsid w:val="00F64422"/>
    <w:rsid w:val="00F9012E"/>
    <w:rsid w:val="00FC7BD7"/>
    <w:rsid w:val="00FC7BDC"/>
    <w:rsid w:val="00FE6663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0415F-2E1B-417C-A308-91ADD14A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5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15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7</cp:revision>
  <dcterms:created xsi:type="dcterms:W3CDTF">2015-01-20T18:38:00Z</dcterms:created>
  <dcterms:modified xsi:type="dcterms:W3CDTF">2015-01-22T00:23:00Z</dcterms:modified>
</cp:coreProperties>
</file>