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FE5" w:rsidRDefault="000F4FE5">
      <w:pPr>
        <w:rPr>
          <w:sz w:val="32"/>
          <w:szCs w:val="32"/>
        </w:rPr>
      </w:pPr>
      <w:r w:rsidRPr="000F4FE5">
        <w:rPr>
          <w:sz w:val="32"/>
          <w:szCs w:val="32"/>
        </w:rPr>
        <w:t xml:space="preserve">MINUTES OF THE CAMPUS MANAGEMENT COMMITTEE – </w:t>
      </w:r>
      <w:r w:rsidR="009B4AA1">
        <w:rPr>
          <w:sz w:val="32"/>
          <w:szCs w:val="32"/>
        </w:rPr>
        <w:t>APRIL</w:t>
      </w:r>
      <w:r w:rsidRPr="000F4FE5">
        <w:rPr>
          <w:sz w:val="32"/>
          <w:szCs w:val="32"/>
        </w:rPr>
        <w:t xml:space="preserve"> 2015</w:t>
      </w:r>
    </w:p>
    <w:p w:rsidR="000F4FE5" w:rsidRDefault="000F4FE5">
      <w:r>
        <w:t xml:space="preserve">Date of Meeting:  Tuesday, </w:t>
      </w:r>
      <w:r w:rsidR="009B4AA1">
        <w:t>April 21</w:t>
      </w:r>
      <w:r>
        <w:t>, 2015</w:t>
      </w:r>
    </w:p>
    <w:p w:rsidR="000F4FE5" w:rsidRDefault="000F4FE5">
      <w:r>
        <w:t>Members in Attendance:</w:t>
      </w:r>
    </w:p>
    <w:p w:rsidR="000F4FE5" w:rsidRDefault="000F4FE5">
      <w:r>
        <w:t xml:space="preserve">Scott McNeill (Chair), Ken </w:t>
      </w:r>
      <w:r w:rsidR="009B4AA1">
        <w:t>and Sue</w:t>
      </w:r>
      <w:r w:rsidR="00FB780B">
        <w:t xml:space="preserve"> </w:t>
      </w:r>
      <w:r>
        <w:t xml:space="preserve">Thompson, </w:t>
      </w:r>
      <w:proofErr w:type="spellStart"/>
      <w:r>
        <w:t>Jimm</w:t>
      </w:r>
      <w:proofErr w:type="spellEnd"/>
      <w:r>
        <w:t xml:space="preserve"> Cooper, Melisa Ferguson, Carole </w:t>
      </w:r>
      <w:proofErr w:type="spellStart"/>
      <w:r>
        <w:t>Kloves</w:t>
      </w:r>
      <w:proofErr w:type="spellEnd"/>
      <w:r w:rsidR="009B4AA1">
        <w:t xml:space="preserve">, Jim </w:t>
      </w:r>
      <w:proofErr w:type="spellStart"/>
      <w:r w:rsidR="009B4AA1">
        <w:t>Magnant</w:t>
      </w:r>
      <w:proofErr w:type="spellEnd"/>
    </w:p>
    <w:p w:rsidR="00586C4A" w:rsidRDefault="00586C4A">
      <w:r>
        <w:t>Opened the meeting with a prayer.</w:t>
      </w:r>
      <w:r w:rsidR="009B4AA1">
        <w:t xml:space="preserve">  Items discussed:</w:t>
      </w:r>
    </w:p>
    <w:p w:rsidR="000F4FE5" w:rsidRDefault="009B4AA1">
      <w:r>
        <w:t>After leaks flooded one end of the Education wing, the file alarms, which are wired directly to the fire department, were disconnected in one portion of the building. Although they had been disconnected, the smoke alarms were still intact and working and no one was in any danger. We’ve been told by the Fire Marshall that we can turn</w:t>
      </w:r>
      <w:r w:rsidR="00F51EFD">
        <w:t xml:space="preserve"> it back on once the renovations and repairs are completed. So this becomes one of our highest priorities. </w:t>
      </w:r>
    </w:p>
    <w:p w:rsidR="00F51EFD" w:rsidRDefault="00F51EFD">
      <w:r>
        <w:t>LESSON LEARNED:  We need to communicate better to the Head of Staff and session via a distribution list or email group or just send to “All Session Members” so that they can disseminate it to those who need to be aware of any large projects that may affect them.</w:t>
      </w:r>
    </w:p>
    <w:p w:rsidR="00F51EFD" w:rsidRDefault="00421F8A">
      <w:r>
        <w:t xml:space="preserve">The WPC dumpster is routinely full from neighborhood dumping. We discussed two options for fixing this: (1) </w:t>
      </w:r>
      <w:proofErr w:type="gramStart"/>
      <w:r>
        <w:t>The</w:t>
      </w:r>
      <w:proofErr w:type="gramEnd"/>
      <w:r>
        <w:t xml:space="preserve"> dumpster guy says there is some kind of lock that either they could install or give the device to us to install. They apparently have a device to open it, or (2) Get signage approval from the City of Webster</w:t>
      </w:r>
      <w:r w:rsidR="004B6C8B">
        <w:t xml:space="preserve"> and put up a sign saying that violators will be prosecuted. The problem with this solution is that it has no teeth in it. Maybe we could do both?</w:t>
      </w:r>
    </w:p>
    <w:p w:rsidR="004B6C8B" w:rsidRDefault="00F64B5C">
      <w:r>
        <w:t xml:space="preserve">Sunday campus shutdown/securing is not always happening. </w:t>
      </w:r>
      <w:r w:rsidR="00FB780B">
        <w:t xml:space="preserve">It seems that when Jessie/the Youth aren’t here on Sunday afternoons, the building isn’t being completely “shutdown” (mostly referring to all light being turned off) and/or locked.   With Jessie going on maternity leave, this will happen more and more. </w:t>
      </w:r>
    </w:p>
    <w:p w:rsidR="00FB780B" w:rsidRDefault="00FB780B">
      <w:r>
        <w:t xml:space="preserve">POSSIBLE SOLUTIONS:  Do the counters have some responsibility for this (locking up)? </w:t>
      </w:r>
      <w:r w:rsidR="00A56CA8">
        <w:t>If so, probably not going upstairs and turning the lights off in every room.  Might require a review by the Head of Staff and how he wants to deal with this.  Maybe rotating Counters and Ushers? Ask Worship if the Lead Usher should be responsible for this function.</w:t>
      </w:r>
    </w:p>
    <w:p w:rsidR="00613C77" w:rsidRDefault="00613C77">
      <w:r>
        <w:t>Following a request by Paula Bray to build bookshelves</w:t>
      </w:r>
      <w:r w:rsidR="008010AF">
        <w:t xml:space="preserve"> in the small anteroom to the Gallery and the Meeting Room, we determined that that is too small a space for built-in book shelves. We instead decided to tackle the Library book shelves</w:t>
      </w:r>
      <w:r w:rsidR="0052653D">
        <w:t xml:space="preserve">. If those were culled out, there should be plenty of room for the Little Library books. </w:t>
      </w:r>
    </w:p>
    <w:p w:rsidR="0052653D" w:rsidRDefault="0052653D">
      <w:r>
        <w:t>Youth closet needs wall repair supplies. They have the money and just want CMC to pick up and deliver the supplies SHE WANTS THIS DONE BY MAY 10</w:t>
      </w:r>
      <w:r w:rsidRPr="0052653D">
        <w:rPr>
          <w:vertAlign w:val="superscript"/>
        </w:rPr>
        <w:t>TH</w:t>
      </w:r>
      <w:r>
        <w:t xml:space="preserve">!  But she need to get everything out of that closet so we can get in there and measure for what we need. </w:t>
      </w:r>
      <w:r w:rsidR="004D7387">
        <w:t xml:space="preserve"> Word is James </w:t>
      </w:r>
      <w:proofErr w:type="spellStart"/>
      <w:r w:rsidR="004D7387">
        <w:t>Kinzler</w:t>
      </w:r>
      <w:proofErr w:type="spellEnd"/>
      <w:r w:rsidR="004D7387">
        <w:t xml:space="preserve"> will do the install for us!</w:t>
      </w:r>
    </w:p>
    <w:p w:rsidR="00F70823" w:rsidRDefault="00F70823">
      <w:r>
        <w:t xml:space="preserve">Roof </w:t>
      </w:r>
      <w:r w:rsidR="00277916">
        <w:t>repairs have been completed and the balance is now due.  We’ve estimated that we should borrow approx. $6,000-$8,000 more that the balance due in order to cover the costs of light fixture and ceiling and wall repairs.  The next big thing will be the A/C units for the Sanctuary and the Ed wing.</w:t>
      </w:r>
    </w:p>
    <w:p w:rsidR="007A38F2" w:rsidRDefault="007A38F2"/>
    <w:p w:rsidR="007A38F2" w:rsidRDefault="007A38F2">
      <w:r>
        <w:lastRenderedPageBreak/>
        <w:t>Other items that need attention include:</w:t>
      </w:r>
    </w:p>
    <w:p w:rsidR="007A38F2" w:rsidRDefault="007A38F2" w:rsidP="007A38F2">
      <w:pPr>
        <w:pStyle w:val="ListParagraph"/>
        <w:numPr>
          <w:ilvl w:val="0"/>
          <w:numId w:val="1"/>
        </w:numPr>
      </w:pPr>
      <w:r>
        <w:t xml:space="preserve">Possibly install A/C &amp; lighting controls with motion sensors to save electricity. </w:t>
      </w:r>
    </w:p>
    <w:p w:rsidR="007A38F2" w:rsidRDefault="007A38F2" w:rsidP="007A38F2">
      <w:pPr>
        <w:pStyle w:val="ListParagraph"/>
        <w:numPr>
          <w:ilvl w:val="0"/>
          <w:numId w:val="1"/>
        </w:numPr>
      </w:pPr>
      <w:r>
        <w:t xml:space="preserve">Clean out closets and get rid of old, non-working projector screens. </w:t>
      </w:r>
    </w:p>
    <w:p w:rsidR="007A38F2" w:rsidRDefault="007A38F2" w:rsidP="007A38F2">
      <w:pPr>
        <w:pStyle w:val="ListParagraph"/>
        <w:numPr>
          <w:ilvl w:val="0"/>
          <w:numId w:val="1"/>
        </w:numPr>
      </w:pPr>
      <w:r>
        <w:t xml:space="preserve">Ask Keith or Helen: Who owns the Library?  Can we clean it out? We need to create a space for the Little </w:t>
      </w:r>
      <w:r w:rsidR="00F86FD2">
        <w:t>Library books.</w:t>
      </w:r>
    </w:p>
    <w:p w:rsidR="00F86FD2" w:rsidRDefault="00F86FD2" w:rsidP="007A38F2">
      <w:pPr>
        <w:pStyle w:val="ListParagraph"/>
        <w:numPr>
          <w:ilvl w:val="0"/>
          <w:numId w:val="1"/>
        </w:numPr>
      </w:pPr>
      <w:proofErr w:type="spellStart"/>
      <w:r>
        <w:t>Jimm</w:t>
      </w:r>
      <w:proofErr w:type="spellEnd"/>
      <w:r>
        <w:t xml:space="preserve"> wants to create a sub-committee for CMC Projects that need to be done around the campus. </w:t>
      </w:r>
    </w:p>
    <w:p w:rsidR="00F06C08" w:rsidRDefault="00F06C08" w:rsidP="004D7387">
      <w:r>
        <w:t>The next work day</w:t>
      </w:r>
      <w:r w:rsidR="00277916">
        <w:t xml:space="preserve"> </w:t>
      </w:r>
      <w:r>
        <w:t xml:space="preserve">will be held on Saturday, </w:t>
      </w:r>
      <w:r w:rsidR="00277916">
        <w:t>May</w:t>
      </w:r>
      <w:r w:rsidR="004D7387">
        <w:t xml:space="preserve"> 2</w:t>
      </w:r>
      <w:r>
        <w:t xml:space="preserve">, 2015.  </w:t>
      </w:r>
    </w:p>
    <w:p w:rsidR="00F86FD2" w:rsidRDefault="00F86FD2" w:rsidP="004D7387"/>
    <w:p w:rsidR="00F86FD2" w:rsidRDefault="00F86FD2" w:rsidP="004D7387">
      <w:r>
        <w:t>Additional carry forward notes are below:</w:t>
      </w:r>
      <w:bookmarkStart w:id="0" w:name="_GoBack"/>
      <w:bookmarkEnd w:id="0"/>
    </w:p>
    <w:p w:rsidR="00F06C08" w:rsidRDefault="00F06C08">
      <w:r>
        <w:t xml:space="preserve">Suspended ceiling in the Narthex needs to be rewired. 2 air ducts in </w:t>
      </w:r>
      <w:proofErr w:type="spellStart"/>
      <w:r>
        <w:t>Bouton</w:t>
      </w:r>
      <w:proofErr w:type="spellEnd"/>
      <w:r>
        <w:t xml:space="preserve"> Hall</w:t>
      </w:r>
      <w:r w:rsidR="009E736A">
        <w:t xml:space="preserve"> need to be replaced. </w:t>
      </w:r>
      <w:r w:rsidR="00AB2727">
        <w:t xml:space="preserve">  [Measure and buy at Texas A/C Supp</w:t>
      </w:r>
      <w:r w:rsidR="00BF1AC5">
        <w:t>l</w:t>
      </w:r>
      <w:r w:rsidR="00AB2727">
        <w:t xml:space="preserve">y]. </w:t>
      </w:r>
      <w:r w:rsidR="009E736A">
        <w:t>Fellowship Hall light replacement using a high</w:t>
      </w:r>
      <w:r w:rsidR="00AB2727">
        <w:t xml:space="preserve"> ladder </w:t>
      </w:r>
      <w:r w:rsidR="009E736A">
        <w:t>and</w:t>
      </w:r>
      <w:r w:rsidR="00AB2727">
        <w:t xml:space="preserve"> </w:t>
      </w:r>
      <w:r w:rsidR="009E736A">
        <w:t>extension pole. Lights in the kitchen corner.</w:t>
      </w:r>
    </w:p>
    <w:p w:rsidR="009E736A" w:rsidRDefault="00AB2727">
      <w:r>
        <w:t>Light fixture replacement project:  Check with Jimmy about which Special Gifts</w:t>
      </w:r>
      <w:r w:rsidR="00BF1AC5">
        <w:t xml:space="preserve"> accounts were allocated to the lighting replacement project. </w:t>
      </w:r>
      <w:r w:rsidR="005355AF">
        <w:t xml:space="preserve"> Also, is account 8401-Bldg Fund of ~ $25k </w:t>
      </w:r>
      <w:r w:rsidR="00034931">
        <w:t>available?</w:t>
      </w:r>
    </w:p>
    <w:p w:rsidR="009E736A" w:rsidRDefault="00BF1AC5">
      <w:r>
        <w:t xml:space="preserve">Ken will donate a couple of </w:t>
      </w:r>
      <w:r w:rsidR="007139AF">
        <w:t>LED lights to test them out before we commit ourselves to a larger purchase.</w:t>
      </w:r>
      <w:r w:rsidR="007953E5">
        <w:t xml:space="preserve"> </w:t>
      </w:r>
    </w:p>
    <w:sectPr w:rsidR="009E7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E04FBD"/>
    <w:multiLevelType w:val="hybridMultilevel"/>
    <w:tmpl w:val="2184421E"/>
    <w:lvl w:ilvl="0" w:tplc="29E82BE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E5"/>
    <w:rsid w:val="00034931"/>
    <w:rsid w:val="000F4FE5"/>
    <w:rsid w:val="00277916"/>
    <w:rsid w:val="002C0AD8"/>
    <w:rsid w:val="00421335"/>
    <w:rsid w:val="00421F8A"/>
    <w:rsid w:val="0047705C"/>
    <w:rsid w:val="004B6C8B"/>
    <w:rsid w:val="004D7387"/>
    <w:rsid w:val="00521A22"/>
    <w:rsid w:val="0052653D"/>
    <w:rsid w:val="005355AF"/>
    <w:rsid w:val="0053761B"/>
    <w:rsid w:val="00586C4A"/>
    <w:rsid w:val="00613C77"/>
    <w:rsid w:val="007139AF"/>
    <w:rsid w:val="007953E5"/>
    <w:rsid w:val="007A38F2"/>
    <w:rsid w:val="008010AF"/>
    <w:rsid w:val="009B4AA1"/>
    <w:rsid w:val="009E736A"/>
    <w:rsid w:val="00A56CA8"/>
    <w:rsid w:val="00AB2727"/>
    <w:rsid w:val="00BF1AC5"/>
    <w:rsid w:val="00D85880"/>
    <w:rsid w:val="00F06C08"/>
    <w:rsid w:val="00F2453F"/>
    <w:rsid w:val="00F51EFD"/>
    <w:rsid w:val="00F64B5C"/>
    <w:rsid w:val="00F70823"/>
    <w:rsid w:val="00F86FD2"/>
    <w:rsid w:val="00FB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1C757-964A-4FE0-8EAC-0720BB42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McNeilll</dc:creator>
  <cp:keywords/>
  <dc:description/>
  <cp:lastModifiedBy>Scott McNeilll</cp:lastModifiedBy>
  <cp:revision>13</cp:revision>
  <dcterms:created xsi:type="dcterms:W3CDTF">2015-04-28T19:36:00Z</dcterms:created>
  <dcterms:modified xsi:type="dcterms:W3CDTF">2015-04-28T20:42:00Z</dcterms:modified>
</cp:coreProperties>
</file>